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379"/>
        <w:tblW w:w="10320" w:type="dxa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5160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O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 xml:space="preserve">verseas </w:t>
            </w: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VIP Buyer Application Form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境外V</w:t>
            </w: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IP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买家申请表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20" w:type="dxa"/>
            <w:gridSpan w:val="2"/>
            <w:tcBorders>
              <w:top w:val="nil"/>
              <w:left w:val="nil"/>
              <w:bottom w:val="single" w:color="7F7F7F" w:themeColor="background1" w:themeShade="8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If you haven't got an account, pls first click </w:t>
            </w:r>
            <w:r>
              <w:fldChar w:fldCharType="begin"/>
            </w:r>
            <w:r>
              <w:instrText xml:space="preserve"> HYPERLINK "http://wss.sportshow.com.cn/wssProEn/visit/reg_01.aspx"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eastAsia="宋体" w:cs="Times New Roman"/>
                <w:b/>
                <w:color w:val="366091" w:themeColor="accent1" w:themeShade="BF"/>
                <w:kern w:val="0"/>
                <w:sz w:val="32"/>
                <w:szCs w:val="24"/>
              </w:rPr>
              <w:t>here</w:t>
            </w:r>
            <w:r>
              <w:rPr>
                <w:rStyle w:val="6"/>
                <w:rFonts w:hint="eastAsia" w:ascii="Times New Roman" w:hAnsi="Times New Roman" w:eastAsia="宋体" w:cs="Times New Roman"/>
                <w:b/>
                <w:color w:val="366091" w:themeColor="accent1" w:themeShade="BF"/>
                <w:kern w:val="0"/>
                <w:sz w:val="32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366091" w:themeColor="accent1" w:themeShade="BF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to complete visitor pre-registration of China Sport Show 2018.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如您还未进行观众预登记，请先</w:t>
            </w:r>
            <w:r>
              <w:fldChar w:fldCharType="begin"/>
            </w:r>
            <w:r>
              <w:instrText xml:space="preserve"> HYPERLINK "http://wss.sportshow.com.cn/wssProEn/visit/reg_01.aspx"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点击此处</w:t>
            </w:r>
            <w:r>
              <w:rPr>
                <w:rStyle w:val="6"/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进行预登记。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20" w:type="dxa"/>
            <w:gridSpan w:val="2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>Visitor Account Name (usually your email address)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>您的预登记观众账号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Name(English)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Gender(Male/Female)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Job Title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工作职位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E-mail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Company Name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President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/CEO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公司总裁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/CEO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Year of Establishment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成立年份</w:t>
            </w: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Number of Employees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雇员数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Annual Sales Volume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In US$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年营业额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Current Imports from China(In US$)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从中国进出口额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2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Brief Product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s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商品简要介绍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32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 certify that information above is correct.</w:t>
            </w: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兹证明以上材料真实有效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Signature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/Company seal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姓名/公司印鉴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32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Please submit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 flight itinerary,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company introduction,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scanned copies of passport, business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registration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and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employment certificate (authorization letter )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together with this form to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 Ms.Lou Danping (Deborah)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"mailto:loudanping@sportshow.com.cn"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2"/>
                <w:szCs w:val="24"/>
              </w:rPr>
              <w:t>loudanping@sportshow.com.cn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2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.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请同时提交航班信息，公司简介，护照、营业执照、雇员证明或在职证明扫描件，并随此表格发送熬上述邮箱</w:t>
            </w:r>
          </w:p>
        </w:tc>
      </w:tr>
    </w:tbl>
    <w:p/>
    <w:p>
      <w:r>
        <w:rPr>
          <w:rFonts w:hint="eastAsia"/>
          <w:b/>
          <w:color w:val="FF0000"/>
          <w:sz w:val="24"/>
        </w:rPr>
        <w:t>Deadline: 31st March, 201</w:t>
      </w:r>
      <w:r>
        <w:rPr>
          <w:rFonts w:hint="eastAsia"/>
          <w:b/>
          <w:color w:val="FF0000"/>
          <w:sz w:val="24"/>
          <w:lang w:val="en-US" w:eastAsia="zh-CN"/>
        </w:rPr>
        <w:t>9</w:t>
      </w:r>
      <w:r>
        <w:rPr>
          <w:rFonts w:hint="eastAsia"/>
          <w:b/>
          <w:color w:val="FF0000"/>
          <w:sz w:val="24"/>
        </w:rPr>
        <w:t>，截止日期2</w:t>
      </w:r>
      <w:r>
        <w:rPr>
          <w:b/>
          <w:color w:val="FF0000"/>
          <w:sz w:val="24"/>
        </w:rPr>
        <w:t>01</w:t>
      </w:r>
      <w:r>
        <w:rPr>
          <w:rFonts w:hint="eastAsia"/>
          <w:b/>
          <w:color w:val="FF0000"/>
          <w:sz w:val="24"/>
          <w:lang w:val="en-US" w:eastAsia="zh-CN"/>
        </w:rPr>
        <w:t>9</w:t>
      </w:r>
      <w:r>
        <w:rPr>
          <w:rFonts w:hint="eastAsia"/>
          <w:b/>
          <w:color w:val="FF0000"/>
          <w:sz w:val="24"/>
        </w:rPr>
        <w:t>年3月</w:t>
      </w:r>
      <w:r>
        <w:rPr>
          <w:b/>
          <w:color w:val="FF0000"/>
          <w:sz w:val="24"/>
        </w:rPr>
        <w:t>31</w:t>
      </w:r>
      <w:r>
        <w:rPr>
          <w:rFonts w:hint="eastAsia"/>
          <w:b/>
          <w:color w:val="FF0000"/>
          <w:sz w:val="24"/>
        </w:rPr>
        <w:t>日。</w:t>
      </w:r>
      <w:bookmarkStart w:id="0" w:name="_GoBack"/>
      <w:bookmarkEnd w:id="0"/>
    </w:p>
    <w:sectPr>
      <w:headerReference r:id="rId3" w:type="default"/>
      <w:pgSz w:w="11906" w:h="16838"/>
      <w:pgMar w:top="1440" w:right="1797" w:bottom="244" w:left="1797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1890" w:leftChars="-900"/>
      <w:jc w:val="both"/>
    </w:pPr>
    <w:r>
      <w:drawing>
        <wp:inline distT="0" distB="0" distL="0" distR="0">
          <wp:extent cx="7596505" cy="1010285"/>
          <wp:effectExtent l="19050" t="0" r="3990" b="0"/>
          <wp:docPr id="2" name="图片 1" descr="word页眉模版改09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word页眉模版改0919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575" cy="101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1AD"/>
    <w:rsid w:val="000A68AB"/>
    <w:rsid w:val="001669DC"/>
    <w:rsid w:val="00174C8F"/>
    <w:rsid w:val="00186099"/>
    <w:rsid w:val="0019226D"/>
    <w:rsid w:val="001B37A4"/>
    <w:rsid w:val="001C6DD5"/>
    <w:rsid w:val="0023107D"/>
    <w:rsid w:val="00233016"/>
    <w:rsid w:val="00286472"/>
    <w:rsid w:val="00305A1B"/>
    <w:rsid w:val="003170FC"/>
    <w:rsid w:val="00335473"/>
    <w:rsid w:val="0045263F"/>
    <w:rsid w:val="00480E27"/>
    <w:rsid w:val="00495367"/>
    <w:rsid w:val="005178C7"/>
    <w:rsid w:val="00522939"/>
    <w:rsid w:val="005A3C21"/>
    <w:rsid w:val="005E1D34"/>
    <w:rsid w:val="006171AD"/>
    <w:rsid w:val="00632CD4"/>
    <w:rsid w:val="00664D4E"/>
    <w:rsid w:val="006764E5"/>
    <w:rsid w:val="007111DA"/>
    <w:rsid w:val="00725D9C"/>
    <w:rsid w:val="00766605"/>
    <w:rsid w:val="00797A14"/>
    <w:rsid w:val="00802103"/>
    <w:rsid w:val="00820136"/>
    <w:rsid w:val="00880943"/>
    <w:rsid w:val="008B1128"/>
    <w:rsid w:val="009D6329"/>
    <w:rsid w:val="009D696C"/>
    <w:rsid w:val="009F0C17"/>
    <w:rsid w:val="00A57CCB"/>
    <w:rsid w:val="00C16FFB"/>
    <w:rsid w:val="00C6639F"/>
    <w:rsid w:val="00C92328"/>
    <w:rsid w:val="00CA1AE7"/>
    <w:rsid w:val="00D14D8C"/>
    <w:rsid w:val="00D2500F"/>
    <w:rsid w:val="00DE1EBF"/>
    <w:rsid w:val="00E04A75"/>
    <w:rsid w:val="00E12818"/>
    <w:rsid w:val="00E12D6A"/>
    <w:rsid w:val="00E552FF"/>
    <w:rsid w:val="00E80152"/>
    <w:rsid w:val="00F20858"/>
    <w:rsid w:val="00F35FDB"/>
    <w:rsid w:val="684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BA3A8-ADE6-41C2-98A3-1257862250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1012</Characters>
  <Lines>8</Lines>
  <Paragraphs>2</Paragraphs>
  <TotalTime>31</TotalTime>
  <ScaleCrop>false</ScaleCrop>
  <LinksUpToDate>false</LinksUpToDate>
  <CharactersWithSpaces>1187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2017-01-17T09:06:00Z</dcterms:created>
  <dc:creator>Administrator</dc:creator>
  <cp:lastModifiedBy>楼</cp:lastModifiedBy>
  <dcterms:modified xsi:type="dcterms:W3CDTF">2018-12-06T07:05:14Z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